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C63B" w14:textId="63F659E6" w:rsidR="00A25BA9" w:rsidRPr="00D5298E" w:rsidRDefault="00A25BA9" w:rsidP="00A25BA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ОБРАЗЕЦ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3</w:t>
      </w:r>
    </w:p>
    <w:p w14:paraId="354833F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FD730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1A7A8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A7A0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 Е К Л А Р А Ц И Я</w:t>
      </w:r>
    </w:p>
    <w:p w14:paraId="2DFB34CF" w14:textId="410C59DE" w:rsidR="00622119" w:rsidRPr="0075302C" w:rsidRDefault="0075302C" w:rsidP="00622119">
      <w:pPr>
        <w:spacing w:after="0" w:line="240" w:lineRule="auto"/>
        <w:jc w:val="center"/>
        <w:rPr>
          <w:rFonts w:ascii="Times New Roman" w:eastAsia="MS ??" w:hAnsi="Times New Roman" w:cs="Times New Roman"/>
          <w:bCs/>
          <w:sz w:val="24"/>
          <w:szCs w:val="24"/>
          <w:lang w:eastAsia="bg-BG"/>
        </w:rPr>
      </w:pPr>
      <w:r w:rsidRPr="0075302C">
        <w:rPr>
          <w:rFonts w:ascii="Times New Roman" w:eastAsia="MS ??" w:hAnsi="Times New Roman" w:cs="Times New Roman"/>
          <w:bCs/>
          <w:sz w:val="24"/>
          <w:szCs w:val="24"/>
          <w:lang w:eastAsia="bg-BG"/>
        </w:rPr>
        <w:t>за липсата на задължителни обстоятелства за отстраняване</w:t>
      </w:r>
    </w:p>
    <w:p w14:paraId="267E1463" w14:textId="77777777" w:rsidR="00155B32" w:rsidRPr="001A7A00" w:rsidRDefault="00155B32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14:paraId="043DD5A1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Долуподписаният/ата _________________________________________________</w:t>
      </w:r>
    </w:p>
    <w:p w14:paraId="53393543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(трите имена)</w:t>
      </w:r>
    </w:p>
    <w:p w14:paraId="54BD38E2" w14:textId="5252513E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ЕГН____________, л.</w:t>
      </w:r>
      <w:r w:rsidR="00A322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 №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 </w:t>
      </w:r>
      <w:r>
        <w:rPr>
          <w:rFonts w:ascii="Times New Roman" w:hAnsi="Times New Roman"/>
          <w:sz w:val="24"/>
          <w:szCs w:val="24"/>
        </w:rPr>
        <w:t xml:space="preserve">, издадена на </w:t>
      </w:r>
      <w:r>
        <w:rPr>
          <w:rFonts w:ascii="Times New Roman" w:hAnsi="Times New Roman"/>
          <w:sz w:val="24"/>
          <w:szCs w:val="24"/>
          <w:lang w:val="en-US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, адрес: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</w:t>
      </w:r>
      <w:r>
        <w:rPr>
          <w:rFonts w:ascii="Times New Roman" w:hAnsi="Times New Roman"/>
          <w:sz w:val="24"/>
          <w:szCs w:val="24"/>
        </w:rPr>
        <w:t xml:space="preserve">____, </w:t>
      </w:r>
    </w:p>
    <w:p w14:paraId="7A3C255E" w14:textId="265D211D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 качеството си на </w:t>
      </w:r>
      <w:r>
        <w:rPr>
          <w:rFonts w:ascii="Times New Roman" w:hAnsi="Times New Roman"/>
          <w:sz w:val="24"/>
          <w:szCs w:val="24"/>
          <w:lang w:val="en-US"/>
        </w:rPr>
        <w:t>____________________</w:t>
      </w:r>
      <w:r>
        <w:rPr>
          <w:rFonts w:ascii="Times New Roman" w:hAnsi="Times New Roman"/>
          <w:sz w:val="24"/>
          <w:szCs w:val="24"/>
        </w:rPr>
        <w:t>на „____________</w:t>
      </w:r>
      <w:r w:rsidR="004926E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, ЕИК</w:t>
      </w:r>
      <w:r>
        <w:rPr>
          <w:rFonts w:ascii="Times New Roman" w:hAnsi="Times New Roman"/>
          <w:sz w:val="24"/>
          <w:szCs w:val="24"/>
          <w:lang w:val="en-US"/>
        </w:rPr>
        <w:t>___________</w:t>
      </w:r>
      <w:r w:rsidR="004926E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, със седалище и адрес на управление:</w:t>
      </w:r>
      <w:r>
        <w:rPr>
          <w:rFonts w:ascii="Times New Roman" w:hAnsi="Times New Roman"/>
          <w:sz w:val="24"/>
          <w:szCs w:val="24"/>
          <w:lang w:val="en-US"/>
        </w:rPr>
        <w:t>_____________________</w:t>
      </w:r>
    </w:p>
    <w:p w14:paraId="70727D3C" w14:textId="41CEB0B4" w:rsidR="00892845" w:rsidRDefault="00892845" w:rsidP="00892845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  <w:r w:rsidR="00C87F28">
        <w:rPr>
          <w:sz w:val="24"/>
          <w:szCs w:val="24"/>
        </w:rPr>
        <w:t>,</w:t>
      </w:r>
    </w:p>
    <w:p w14:paraId="315DAE2D" w14:textId="71EFC471" w:rsidR="00C87F28" w:rsidRDefault="00C87F28" w:rsidP="00892845">
      <w:pPr>
        <w:pStyle w:val="40"/>
        <w:spacing w:line="295" w:lineRule="exact"/>
        <w:rPr>
          <w:sz w:val="24"/>
          <w:szCs w:val="24"/>
        </w:rPr>
      </w:pPr>
    </w:p>
    <w:p w14:paraId="165029ED" w14:textId="77777777" w:rsidR="00C87F28" w:rsidRPr="00CE3049" w:rsidRDefault="00C87F28" w:rsidP="00892845">
      <w:pPr>
        <w:pStyle w:val="40"/>
        <w:spacing w:line="295" w:lineRule="exact"/>
        <w:rPr>
          <w:i w:val="0"/>
          <w:sz w:val="24"/>
          <w:szCs w:val="24"/>
          <w:lang w:val="en-US"/>
        </w:rPr>
      </w:pPr>
    </w:p>
    <w:p w14:paraId="6487E1D7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FE160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CA60BC5" w14:textId="77777777" w:rsidR="00622119" w:rsidRPr="00622119" w:rsidRDefault="00622119" w:rsidP="0062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221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ДЕКЛАРИРАМ, ЧЕ:</w:t>
      </w:r>
    </w:p>
    <w:p w14:paraId="191E73FD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</w:pPr>
    </w:p>
    <w:p w14:paraId="40546835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1. Не съм осъден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012E950C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2. Не съм осъден с влязла в сила присъда/реабилитиран съм (невярното се зачертава) за престъпление, аналогично на тези по т. 1, в друга държава-членка или трета страна;</w:t>
      </w:r>
    </w:p>
    <w:p w14:paraId="73188E06" w14:textId="6F2C6D60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3. Не е налице конфликт на интереси във връзка с участието ми в </w:t>
      </w:r>
      <w:r w:rsidR="007E7D6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процедурата </w:t>
      </w: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който не може да бъде отстранен.</w:t>
      </w:r>
    </w:p>
    <w:p w14:paraId="100D83E1" w14:textId="77777777" w:rsidR="00622119" w:rsidRPr="00892845" w:rsidRDefault="00622119" w:rsidP="00622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319C78D7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AD4AAD8" w14:textId="1B95E92D" w:rsidR="00622119" w:rsidRPr="00892845" w:rsidRDefault="00A01522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bookmarkStart w:id="1" w:name="_Hlk115959517"/>
      <w:r w:rsidRPr="00A01522">
        <w:rPr>
          <w:rFonts w:ascii="Times New Roman" w:eastAsia="Calibri" w:hAnsi="Times New Roman" w:cs="Times New Roman"/>
          <w:sz w:val="24"/>
          <w:szCs w:val="24"/>
          <w:lang w:eastAsia="bg-BG"/>
        </w:rPr>
        <w:t>Известно ми е, че при деклариране на неверни данни нося наказателна отговорност по чл. 313 от Наказателния кодекс.</w:t>
      </w:r>
      <w:bookmarkEnd w:id="1"/>
    </w:p>
    <w:p w14:paraId="2BAAF909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9209C92" w14:textId="57DE7633" w:rsidR="00622119" w:rsidRPr="00892845" w:rsidRDefault="00622119" w:rsidP="0062211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...............................г. </w:t>
      </w: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92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</w:p>
    <w:p w14:paraId="53235FC2" w14:textId="77777777" w:rsidR="00622119" w:rsidRPr="00892845" w:rsidRDefault="00622119" w:rsidP="0062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>гр..............................</w:t>
      </w:r>
    </w:p>
    <w:p w14:paraId="0F1D83B3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5224EB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188A3E5" w14:textId="77777777" w:rsidR="004926E5" w:rsidRDefault="004926E5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</w:p>
    <w:p w14:paraId="2F73F41C" w14:textId="77777777" w:rsidR="004926E5" w:rsidRPr="004926E5" w:rsidRDefault="004926E5" w:rsidP="004926E5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bg-BG"/>
        </w:rPr>
      </w:pPr>
      <w:bookmarkStart w:id="2" w:name="_Hlk115959361"/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Забележка:</w:t>
      </w:r>
    </w:p>
    <w:p w14:paraId="0E68ADEB" w14:textId="2BE9866B" w:rsidR="004926E5" w:rsidRPr="004926E5" w:rsidRDefault="004926E5" w:rsidP="004926E5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eastAsia="bg-BG"/>
        </w:rPr>
      </w:pPr>
      <w:bookmarkStart w:id="3" w:name="_Hlk115959343"/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1.</w:t>
      </w:r>
      <w:r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 </w:t>
      </w:r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Попълва се от всички кандидати или участници/подизпълнители/. 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2649CE1E" w14:textId="4BF3E7D5" w:rsidR="004926E5" w:rsidRDefault="004926E5" w:rsidP="004926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bg-BG"/>
        </w:rPr>
      </w:pPr>
      <w:r w:rsidRPr="004926E5">
        <w:rPr>
          <w:rFonts w:ascii="Times New Roman" w:eastAsia="Calibri" w:hAnsi="Times New Roman" w:cs="Times New Roman"/>
          <w:sz w:val="20"/>
          <w:szCs w:val="20"/>
          <w:lang w:eastAsia="bg-BG"/>
        </w:rPr>
        <w:t>2. Декларацията се подава от всички лица представляващи участника.</w:t>
      </w:r>
    </w:p>
    <w:bookmarkEnd w:id="3"/>
    <w:bookmarkEnd w:id="2"/>
    <w:p w14:paraId="62EDB232" w14:textId="65C65585" w:rsidR="00974FE6" w:rsidRDefault="004926E5" w:rsidP="00622119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0"/>
          <w:szCs w:val="20"/>
          <w:lang w:eastAsia="bg-BG"/>
        </w:rPr>
        <w:t xml:space="preserve">3. </w:t>
      </w:r>
      <w:r w:rsidR="00622119" w:rsidRPr="00622119">
        <w:rPr>
          <w:rFonts w:ascii="Times New Roman" w:eastAsia="Calibri" w:hAnsi="Times New Roman" w:cs="Times New Roman"/>
          <w:sz w:val="20"/>
          <w:szCs w:val="20"/>
          <w:lang w:eastAsia="bg-BG"/>
        </w:rPr>
        <w:t>Документите доказващи декларираните обстоятелства се представят при подписване на договор.</w:t>
      </w:r>
    </w:p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num w:numId="1" w16cid:durableId="901713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19"/>
    <w:rsid w:val="0009600D"/>
    <w:rsid w:val="00155B32"/>
    <w:rsid w:val="001A7A00"/>
    <w:rsid w:val="002C6E05"/>
    <w:rsid w:val="002F7DD1"/>
    <w:rsid w:val="003226F3"/>
    <w:rsid w:val="004926E5"/>
    <w:rsid w:val="00622119"/>
    <w:rsid w:val="00645327"/>
    <w:rsid w:val="00664576"/>
    <w:rsid w:val="0075302C"/>
    <w:rsid w:val="007E7D66"/>
    <w:rsid w:val="00892845"/>
    <w:rsid w:val="00974FE6"/>
    <w:rsid w:val="00A01522"/>
    <w:rsid w:val="00A25BA9"/>
    <w:rsid w:val="00A32293"/>
    <w:rsid w:val="00B664C3"/>
    <w:rsid w:val="00C87F28"/>
    <w:rsid w:val="00E11F76"/>
    <w:rsid w:val="00E41CFF"/>
    <w:rsid w:val="00E75A79"/>
    <w:rsid w:val="00F33E40"/>
    <w:rsid w:val="00F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9B54"/>
  <w15:chartTrackingRefBased/>
  <w15:docId w15:val="{E32A282D-DCE5-46D8-BDE0-732BF7B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33E40"/>
    <w:rPr>
      <w:rFonts w:ascii="Segoe UI" w:hAnsi="Segoe UI" w:cs="Segoe UI"/>
      <w:sz w:val="18"/>
      <w:szCs w:val="18"/>
    </w:rPr>
  </w:style>
  <w:style w:type="character" w:customStyle="1" w:styleId="4">
    <w:name w:val="Основен текст (4)_"/>
    <w:basedOn w:val="a0"/>
    <w:link w:val="40"/>
    <w:rsid w:val="0089284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9284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22</cp:revision>
  <cp:lastPrinted>2022-08-30T12:30:00Z</cp:lastPrinted>
  <dcterms:created xsi:type="dcterms:W3CDTF">2020-08-31T06:56:00Z</dcterms:created>
  <dcterms:modified xsi:type="dcterms:W3CDTF">2022-11-02T12:14:00Z</dcterms:modified>
</cp:coreProperties>
</file>